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D92AF" w14:textId="2CB9CD7F" w:rsidR="00C255B7" w:rsidRPr="000D5EE5" w:rsidRDefault="00C255B7" w:rsidP="00E332D2">
      <w:pPr>
        <w:spacing w:after="0" w:line="240" w:lineRule="auto"/>
        <w:ind w:firstLine="709"/>
        <w:contextualSpacing/>
        <w:rPr>
          <w:rFonts w:ascii="Times New Roman" w:hAnsi="Times New Roman" w:cs="Times New Roman"/>
          <w:noProof/>
          <w:sz w:val="28"/>
          <w:szCs w:val="28"/>
          <w:lang w:val="uz-Latn-UZ"/>
        </w:rPr>
      </w:pPr>
      <w:bookmarkStart w:id="0" w:name="_GoBack"/>
      <w:bookmarkEnd w:id="0"/>
      <w:r w:rsidRPr="000D5EE5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>Mavzu:</w:t>
      </w:r>
      <w:r w:rsidRPr="000D5EE5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  <w:r w:rsidRPr="000D5EE5">
        <w:rPr>
          <w:rFonts w:ascii="Times New Roman" w:hAnsi="Times New Roman" w:cs="Times New Roman"/>
          <w:b/>
          <w:bCs/>
          <w:noProof/>
          <w:sz w:val="28"/>
          <w:szCs w:val="28"/>
          <w:lang w:val="uz-Latn-UZ" w:eastAsia="ru-RU"/>
        </w:rPr>
        <w:t xml:space="preserve">Arduino platasi va uning imkoniyatlari mavzusini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hAnsi="Times New Roman" w:cs="Times New Roman"/>
          <w:b/>
          <w:bCs/>
          <w:noProof/>
          <w:sz w:val="28"/>
          <w:szCs w:val="28"/>
          <w:lang w:val="uz-Latn-UZ" w:eastAsia="ru-RU"/>
        </w:rPr>
        <w:t>qitish.</w:t>
      </w:r>
    </w:p>
    <w:p w14:paraId="15EB035B" w14:textId="07DDE49E" w:rsidR="00E332D2" w:rsidRPr="000D5EE5" w:rsidRDefault="00E332D2" w:rsidP="00E332D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i/>
          <w:iCs/>
          <w:noProof/>
          <w:sz w:val="28"/>
          <w:szCs w:val="28"/>
          <w:lang w:val="uz-Latn-UZ"/>
        </w:rPr>
        <w:t>(2 soat amaliy mashg</w:t>
      </w:r>
      <w:r w:rsidR="00190630">
        <w:rPr>
          <w:rFonts w:ascii="Times New Roman" w:hAnsi="Times New Roman" w:cs="Times New Roman"/>
          <w:i/>
          <w:iCs/>
          <w:noProof/>
          <w:sz w:val="28"/>
          <w:szCs w:val="28"/>
          <w:lang w:val="uz-Latn-UZ"/>
        </w:rPr>
        <w:t>’</w:t>
      </w:r>
      <w:r w:rsidRPr="000D5EE5">
        <w:rPr>
          <w:rFonts w:ascii="Times New Roman" w:hAnsi="Times New Roman" w:cs="Times New Roman"/>
          <w:i/>
          <w:iCs/>
          <w:noProof/>
          <w:sz w:val="28"/>
          <w:szCs w:val="28"/>
          <w:lang w:val="uz-Latn-UZ"/>
        </w:rPr>
        <w:t>ulot)</w:t>
      </w:r>
    </w:p>
    <w:p w14:paraId="22F6D791" w14:textId="2CA375CD" w:rsidR="00E332D2" w:rsidRDefault="00E332D2" w:rsidP="00E332D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Reja:</w:t>
      </w:r>
    </w:p>
    <w:p w14:paraId="68B3322F" w14:textId="77777777" w:rsidR="000D5EE5" w:rsidRPr="000D5EE5" w:rsidRDefault="000D5EE5" w:rsidP="00E332D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</w:p>
    <w:p w14:paraId="72B8A22D" w14:textId="6C121564" w:rsidR="00E332D2" w:rsidRPr="000D5EE5" w:rsidRDefault="00E332D2" w:rsidP="000D5EE5">
      <w:pPr>
        <w:pStyle w:val="a4"/>
        <w:numPr>
          <w:ilvl w:val="0"/>
          <w:numId w:val="16"/>
        </w:numPr>
        <w:spacing w:after="0" w:line="240" w:lineRule="auto"/>
        <w:rPr>
          <w:rStyle w:val="a3"/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Arduino platformasining ahamiyati va q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llanilishi</w:t>
      </w:r>
      <w:r w:rsidRPr="000D5EE5">
        <w:rPr>
          <w:rStyle w:val="a3"/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</w:p>
    <w:p w14:paraId="303283A5" w14:textId="77777777" w:rsidR="00E332D2" w:rsidRPr="000D5EE5" w:rsidRDefault="00E332D2" w:rsidP="000D5EE5">
      <w:pPr>
        <w:pStyle w:val="a4"/>
        <w:numPr>
          <w:ilvl w:val="0"/>
          <w:numId w:val="16"/>
        </w:numPr>
        <w:tabs>
          <w:tab w:val="left" w:pos="2664"/>
          <w:tab w:val="center" w:pos="4465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Arduino platasi imkoniyatlari </w:t>
      </w:r>
    </w:p>
    <w:p w14:paraId="7F1BCD68" w14:textId="77777777" w:rsidR="000D5EE5" w:rsidRPr="000D5EE5" w:rsidRDefault="00E332D2" w:rsidP="000D5EE5">
      <w:pPr>
        <w:pStyle w:val="a4"/>
        <w:numPr>
          <w:ilvl w:val="0"/>
          <w:numId w:val="16"/>
        </w:numPr>
        <w:tabs>
          <w:tab w:val="left" w:pos="2664"/>
          <w:tab w:val="center" w:pos="4465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Arduino dasturlash muhiti (IDE)</w:t>
      </w:r>
    </w:p>
    <w:p w14:paraId="4F6ECBEA" w14:textId="77777777" w:rsidR="000D5EE5" w:rsidRPr="000D5EE5" w:rsidRDefault="000D5EE5" w:rsidP="000D5EE5">
      <w:pPr>
        <w:pStyle w:val="a4"/>
        <w:tabs>
          <w:tab w:val="left" w:pos="2664"/>
          <w:tab w:val="center" w:pos="4465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</w:pPr>
    </w:p>
    <w:p w14:paraId="5621625B" w14:textId="135C5AD2" w:rsidR="009C7CD4" w:rsidRPr="009C7CD4" w:rsidRDefault="009C7CD4" w:rsidP="009C7C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uz-Latn-UZ"/>
        </w:rPr>
        <w:t>Bugungi kunda texnologiya sohasida dasturlash va apparatlarni boshqarish b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yicha zamonaviy yechimlar juda dolzarb. Arduino platformasi oson 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uz-Latn-UZ"/>
        </w:rPr>
        <w:t>zlashtiriladigan ochiq kodli muhit sifatida bu sohada katta ahamiyat kasb etadi. Ushbu platforma ta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’</w:t>
      </w:r>
      <w:r w:rsidRPr="009C7CD4">
        <w:rPr>
          <w:rFonts w:ascii="Times New Roman" w:hAnsi="Times New Roman" w:cs="Times New Roman"/>
          <w:noProof/>
          <w:sz w:val="28"/>
          <w:szCs w:val="28"/>
          <w:lang w:val="uz-Latn-UZ"/>
        </w:rPr>
        <w:t>lim, ilmiy tadqiqotlar, ishlab chiqarish va innovatsion loyihalarni amalga oshirishda keng q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uz-Latn-UZ"/>
        </w:rPr>
        <w:t>llaniladi.</w:t>
      </w:r>
    </w:p>
    <w:p w14:paraId="55E15B50" w14:textId="7CE3964B" w:rsidR="009C7CD4" w:rsidRPr="009C7CD4" w:rsidRDefault="00A6043A" w:rsidP="009C7C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Arduino-bu ochiq kodli mikrokontroller platasi hisoblanib, sxematik va PCB dizaynlari ochiq manbalard</w:t>
      </w:r>
      <w:r w:rsidR="004C375B"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i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r. </w:t>
      </w:r>
      <w:r w:rsidR="009C7CD4"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Arduino quyidagi asosiy komponentlardan iborat:</w:t>
      </w:r>
    </w:p>
    <w:p w14:paraId="4178F8A2" w14:textId="115890B2" w:rsidR="009C7CD4" w:rsidRPr="009C7CD4" w:rsidRDefault="009C7CD4" w:rsidP="009C7CD4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Arduino mikrokontroller platalari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– turli xil loyihalar uchun m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ljallangan apparat qurilmalari.</w:t>
      </w:r>
    </w:p>
    <w:p w14:paraId="58E74042" w14:textId="77777777" w:rsidR="009C7CD4" w:rsidRPr="009C7CD4" w:rsidRDefault="009C7CD4" w:rsidP="009C7CD4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Arduino IDE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– dasturlarni yozish va mikrokontrollerga yuklash uchun qulay dasturiy muhit.</w:t>
      </w:r>
    </w:p>
    <w:p w14:paraId="3A9902E9" w14:textId="77777777" w:rsidR="009C7CD4" w:rsidRPr="009C7CD4" w:rsidRDefault="009C7CD4" w:rsidP="009C7CD4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Kutubxonalar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– murakkab funksiyalarni oson amalga oshirishga imkon beruvchi tayyor kodlar.</w:t>
      </w:r>
    </w:p>
    <w:p w14:paraId="5D045FAC" w14:textId="77777777" w:rsidR="009C7CD4" w:rsidRPr="009C7CD4" w:rsidRDefault="009C7CD4" w:rsidP="009C7C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Arduino Platformasining Ahamiyati</w:t>
      </w:r>
    </w:p>
    <w:p w14:paraId="0BD73A2E" w14:textId="306ED007" w:rsidR="009C7CD4" w:rsidRPr="009C7CD4" w:rsidRDefault="009C7CD4" w:rsidP="009C7CD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 xml:space="preserve">Oddiy va oson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rganish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: Arduino platformasi boshlovchilar uchun qulay b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lib, dasturlash va elektronika asoslarini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rganishga yordam beradi.</w:t>
      </w:r>
    </w:p>
    <w:p w14:paraId="5ADFB161" w14:textId="29D37A35" w:rsidR="009C7CD4" w:rsidRPr="009C7CD4" w:rsidRDefault="009C7CD4" w:rsidP="009C7CD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Ochiq manba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: Barcha apparat va dasturiy ta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minot ochiq manbali b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lib, foydalanuvchilar platformani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zgartirishi va loyihalarida foydalanishi mumkin.</w:t>
      </w:r>
    </w:p>
    <w:p w14:paraId="52A4B8B1" w14:textId="04618477" w:rsidR="009C7CD4" w:rsidRPr="009C7CD4" w:rsidRDefault="009C7CD4" w:rsidP="009C7CD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Keng jamoa q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llab-quvvatlashi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: Arduino platformasi foydalanuvchilarining katta jamoasi bor, bu esa muammolarni hal qilishda va yangi g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oyalarni amalga oshirishda katta yordam beradi.</w:t>
      </w:r>
    </w:p>
    <w:p w14:paraId="144E5211" w14:textId="696B324D" w:rsidR="009C7CD4" w:rsidRPr="009C7CD4" w:rsidRDefault="009C7CD4" w:rsidP="009C7CD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Modulli tizim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: Har xil datchiklar, aktuatorlar va boshqa q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shimchalarni ulash imkoniyati mavjud.</w:t>
      </w:r>
    </w:p>
    <w:p w14:paraId="54AAEF59" w14:textId="09DB6205" w:rsidR="009C7CD4" w:rsidRPr="009C7CD4" w:rsidRDefault="009C7CD4" w:rsidP="009C7C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Arduino platasi dasturlash orqali turli xil elektron qurilmalarni boshqarish imkonini beradi. Texnologiya fani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qituvchilari uchun Arduino platformasini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rganish –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quvchilarga zamonaviy texnologiyalarni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rgatish uchun muhim qadamdir. Arduino </w:t>
      </w:r>
      <w:r w:rsidR="007A21C0" w:rsidRPr="00190630">
        <w:rPr>
          <w:rFonts w:ascii="Times New Roman" w:hAnsi="Times New Roman" w:cs="Times New Roman"/>
          <w:noProof/>
          <w:sz w:val="28"/>
          <w:szCs w:val="28"/>
          <w:lang w:val="en-US"/>
        </w:rPr>
        <w:t>p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latalarining </w:t>
      </w:r>
      <w:r w:rsidR="007A21C0" w:rsidRPr="00190630"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mumiy </w:t>
      </w:r>
      <w:r w:rsidR="007A21C0" w:rsidRPr="00190630">
        <w:rPr>
          <w:rFonts w:ascii="Times New Roman" w:hAnsi="Times New Roman" w:cs="Times New Roman"/>
          <w:noProof/>
          <w:sz w:val="28"/>
          <w:szCs w:val="28"/>
          <w:lang w:val="en-US"/>
        </w:rPr>
        <w:t>i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mkoniyatlari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:</w:t>
      </w:r>
    </w:p>
    <w:p w14:paraId="3CAD09B1" w14:textId="77777777" w:rsidR="009C7CD4" w:rsidRPr="009C7CD4" w:rsidRDefault="009C7CD4" w:rsidP="009C7CD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Datchiklar bilan ishlash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55599567" w14:textId="3FA133B0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Harorat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yorug</w:t>
      </w:r>
      <w:r w:rsidR="00190630" w:rsidRPr="00190630">
        <w:rPr>
          <w:rFonts w:ascii="Times New Roman" w:hAnsi="Times New Roman" w:cs="Times New Roman"/>
          <w:noProof/>
          <w:sz w:val="28"/>
          <w:szCs w:val="28"/>
        </w:rPr>
        <w:t>’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lik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bosim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namlik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ovoz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kabi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muhit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parametrlarini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190630" w:rsidRPr="00190630">
        <w:rPr>
          <w:rFonts w:ascii="Times New Roman" w:hAnsi="Times New Roman" w:cs="Times New Roman"/>
          <w:noProof/>
          <w:sz w:val="28"/>
          <w:szCs w:val="28"/>
        </w:rPr>
        <w:t>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lchash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uchun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turli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xil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datchiklarni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ulash</w:t>
      </w:r>
      <w:r w:rsidRPr="009C7CD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mumkin</w:t>
      </w:r>
      <w:r w:rsidRPr="009C7CD4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68C582E8" w14:textId="15829162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Sensorlardan olingan ma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lumotlarni real vaqtda qayta ishlash.</w:t>
      </w:r>
    </w:p>
    <w:p w14:paraId="7C3BED19" w14:textId="77777777" w:rsidR="009C7CD4" w:rsidRPr="009C7CD4" w:rsidRDefault="009C7CD4" w:rsidP="009C7CD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Aktuatorlarni boshqarish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2203CAB9" w14:textId="77777777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Motorlar, LED chiroqlar, servolar va boshqa aktuatorlarni boshqarish imkoniyati.</w:t>
      </w:r>
    </w:p>
    <w:p w14:paraId="0684F1C1" w14:textId="77777777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Yoritish, harakatlantirish yoki boshqa fizik jarayonlarni avtomatlashtirish.</w:t>
      </w:r>
    </w:p>
    <w:p w14:paraId="353B24B9" w14:textId="77777777" w:rsidR="009C7CD4" w:rsidRPr="009C7CD4" w:rsidRDefault="009C7CD4" w:rsidP="009C7CD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Kommunikatsiya imkoniyatlari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38FC9C1B" w14:textId="77777777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Wi-Fi, Bluetooth, UART, I2C, va SPI interfeyslari orqali boshqa qurilmalar bilan muloqot qilish.</w:t>
      </w:r>
    </w:p>
    <w:p w14:paraId="4DFD9BEA" w14:textId="77777777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IoT (Internet of Things) loyihalarini yaratish uchun moslashuvchanlik.</w:t>
      </w:r>
    </w:p>
    <w:p w14:paraId="15532D43" w14:textId="77777777" w:rsidR="009C7CD4" w:rsidRPr="009C7CD4" w:rsidRDefault="009C7CD4" w:rsidP="009C7CD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Rejalashtirilgan boshqaruv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32FC213B" w14:textId="77777777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Dasturlarni yozish orqali qurilmalarning ishini oldindan belgilangan vaqtga yoki sharoitga moslashtirish.</w:t>
      </w:r>
    </w:p>
    <w:p w14:paraId="0D93AFA0" w14:textId="4EBC939D" w:rsidR="009C7CD4" w:rsidRPr="009C7CD4" w:rsidRDefault="009C7CD4" w:rsidP="009C7CD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K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</w:rPr>
        <w:t>o‘</w:t>
      </w: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p platformali dasturlash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75C542C5" w14:textId="77777777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Arduino IDE orqali C/C++ dasturlash tilida ishlash.</w:t>
      </w:r>
    </w:p>
    <w:p w14:paraId="2B9F81DE" w14:textId="77777777" w:rsidR="009C7CD4" w:rsidRPr="009C7CD4" w:rsidRDefault="009C7CD4" w:rsidP="009C7CD4">
      <w:pPr>
        <w:numPr>
          <w:ilvl w:val="1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MATLAB, Python va boshqa dasturlash tillari yordamida Arduino bilan ishlash imkoniyati.</w:t>
      </w:r>
    </w:p>
    <w:p w14:paraId="2145F6B2" w14:textId="5A0DCF7E" w:rsidR="009C7CD4" w:rsidRPr="009C7CD4" w:rsidRDefault="009C7CD4" w:rsidP="009C7C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Turli Arduino </w:t>
      </w:r>
      <w:r w:rsid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p</w:t>
      </w: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latalarining </w:t>
      </w:r>
      <w:r w:rsid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x</w:t>
      </w: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ususiyatlari</w:t>
      </w:r>
    </w:p>
    <w:p w14:paraId="1415C45D" w14:textId="77777777" w:rsidR="009C7CD4" w:rsidRPr="009C7CD4" w:rsidRDefault="009C7CD4" w:rsidP="009C7CD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Arduino Uno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221AD205" w14:textId="38D09E39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Boshlang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ich foydalanuvchilar uchun eng mos platforma.</w:t>
      </w:r>
    </w:p>
    <w:p w14:paraId="79F7C010" w14:textId="77777777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14 ta raqamli kirish/chiqish pinlari va 6 ta analog pinlar mavjud.</w:t>
      </w:r>
    </w:p>
    <w:p w14:paraId="30901322" w14:textId="77777777" w:rsidR="009C7CD4" w:rsidRPr="009C7CD4" w:rsidRDefault="009C7CD4" w:rsidP="009C7CD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Arduino Mega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223AD9CB" w14:textId="15278EF4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Katta hajmdagi loyihalar uchun m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ljallangan.</w:t>
      </w:r>
    </w:p>
    <w:p w14:paraId="46C1FD70" w14:textId="77777777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54 ta raqamli va 16 ta analog kirish/chiqish pinlariga ega.</w:t>
      </w:r>
    </w:p>
    <w:p w14:paraId="1B249079" w14:textId="77777777" w:rsidR="009C7CD4" w:rsidRPr="009C7CD4" w:rsidRDefault="009C7CD4" w:rsidP="009C7CD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Arduino Nano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64C7432D" w14:textId="1234F18F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Kichik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lchamli va ixcham loyihalar uchun mos.</w:t>
      </w:r>
    </w:p>
    <w:p w14:paraId="4B6911A7" w14:textId="77777777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USB orqali quvvatlanadi va dasturlanadi.</w:t>
      </w:r>
    </w:p>
    <w:p w14:paraId="18D71A9F" w14:textId="77777777" w:rsidR="009C7CD4" w:rsidRPr="009C7CD4" w:rsidRDefault="009C7CD4" w:rsidP="009C7CD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7CD4">
        <w:rPr>
          <w:rFonts w:ascii="Times New Roman" w:hAnsi="Times New Roman" w:cs="Times New Roman"/>
          <w:b/>
          <w:bCs/>
          <w:noProof/>
          <w:sz w:val="28"/>
          <w:szCs w:val="28"/>
        </w:rPr>
        <w:t>Arduino Due</w:t>
      </w:r>
      <w:r w:rsidRPr="009C7CD4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0F250F45" w14:textId="77777777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Yuqori unumdorlik talab qilinadigan loyihalar uchun.</w:t>
      </w:r>
    </w:p>
    <w:p w14:paraId="1BC784D0" w14:textId="77777777" w:rsidR="009C7CD4" w:rsidRPr="009C7CD4" w:rsidRDefault="009C7CD4" w:rsidP="009C7CD4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9C7CD4">
        <w:rPr>
          <w:rFonts w:ascii="Times New Roman" w:hAnsi="Times New Roman" w:cs="Times New Roman"/>
          <w:noProof/>
          <w:sz w:val="28"/>
          <w:szCs w:val="28"/>
          <w:lang w:val="en-US"/>
        </w:rPr>
        <w:t>32-bitli protsessor va yuqori tezlikdagi ishlash imkoniyati.</w:t>
      </w:r>
    </w:p>
    <w:p w14:paraId="30323C58" w14:textId="51E83598" w:rsidR="00A6043A" w:rsidRDefault="00A6043A" w:rsidP="00E332D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Arduinoni k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plab turlari mavjud b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lib, </w:t>
      </w:r>
      <w:r w:rsidRPr="000D5EE5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Arduino Uno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- bu controller ATmega 328 mikrokontrolleri asosida yaratilgan.Bu turdagi Arduino hozirda keng q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o‘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llanilib, 14 ta raqamli kirish / chiqish (ulardan 6 tasi digital pin 3,5,6,9,10,11 PWM chiqish  sifatida ishlatish mumkin), USB portl</w:t>
      </w:r>
      <w:r w:rsidR="004C375B"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i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, kuchlanish porti va qayta yuklash tugmasidan tashkil topgan. Ishlash uchun siz platformani kompyuteringizga USB kabel orqali ulashingiz yoki AC/DC adapter, batareyadan foydalanib quvvatni ta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’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minlashingiz kerak.</w:t>
      </w:r>
    </w:p>
    <w:p w14:paraId="1241C374" w14:textId="77777777" w:rsidR="00A6043A" w:rsidRPr="000D5EE5" w:rsidRDefault="00A6043A" w:rsidP="00E332D2">
      <w:pPr>
        <w:pStyle w:val="a4"/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noProof/>
          <w:lang w:eastAsia="ru-RU"/>
        </w:rPr>
        <w:drawing>
          <wp:inline distT="0" distB="0" distL="0" distR="0" wp14:anchorId="368C084A" wp14:editId="088A24A1">
            <wp:extent cx="3451860" cy="2400437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916" t="3768" r="11775" b="3479"/>
                    <a:stretch/>
                  </pic:blipFill>
                  <pic:spPr bwMode="auto">
                    <a:xfrm>
                      <a:off x="0" y="0"/>
                      <a:ext cx="3486965" cy="2424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F3F78D" w14:textId="4F20BBF3" w:rsidR="00A6043A" w:rsidRPr="000D5EE5" w:rsidRDefault="00A6043A" w:rsidP="00E332D2">
      <w:pPr>
        <w:pStyle w:val="a4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1-rasm. Arduino platasi</w:t>
      </w:r>
    </w:p>
    <w:p w14:paraId="3042F001" w14:textId="7A9106C2" w:rsidR="00B554A0" w:rsidRPr="000D5EE5" w:rsidRDefault="00A6043A" w:rsidP="001906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lastRenderedPageBreak/>
        <w:t>Arduino platasining asosiy qismi “mikrokontroller”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bo‘lib, 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bu qurilmalarni aniq belgilangan dastur yordamida boshqaruvchi elektron qurilmadir. Mikrokontrollerlar hayotda barcha zamonaviy qurilmalar (televizor, kompyuter, robot, samolyot, mashina va boshqalar) avtomatik ravishda boshqarishda ishlatiladi. </w:t>
      </w:r>
      <w:r w:rsidR="00B554A0"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Arduino ochiq manbali (open-source) apparat va dasturiy ta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’</w:t>
      </w:r>
      <w:r w:rsidR="00B554A0"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minot platformasi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="00B554A0"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lib, u yangi boshlovchilar uchun ham, tajribali mutaxassislar uchun ham qulay hisoblanadi. Uning ahamiyati quyidagilarda namoyon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="00B554A0"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ladi:</w:t>
      </w:r>
    </w:p>
    <w:p w14:paraId="12FE2A10" w14:textId="3FB10E62" w:rsidR="00B554A0" w:rsidRPr="000D5EE5" w:rsidRDefault="00B554A0" w:rsidP="00190630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 xml:space="preserve">Oson </w:t>
      </w:r>
      <w:r w:rsidR="0019063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rganish va dasturlash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 Arduino platalari sodda tuzilishga ega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lib, ular bilan ishlash dasturlash va elektronika sohasida chuqur bilim talab qilmaydi.</w:t>
      </w:r>
    </w:p>
    <w:p w14:paraId="3BA0572B" w14:textId="2F65C684" w:rsidR="00B554A0" w:rsidRPr="000D5EE5" w:rsidRDefault="00B554A0" w:rsidP="00190630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Ochiq manbali ekotizim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 Arduinoning apparat va dasturiy ta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minoti ochiq manbali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 xml:space="preserve">lgani uchun foydalanuvchilar platformani 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 xml:space="preserve">zgartirishi va 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z loyihalarida ishlatishi mumkin.</w:t>
      </w:r>
    </w:p>
    <w:p w14:paraId="113CDEAC" w14:textId="5EE3145E" w:rsidR="00B554A0" w:rsidRPr="000D5EE5" w:rsidRDefault="00B554A0" w:rsidP="00190630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Arzonlik va keng ommaboplik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 Arduino platalari arzon va oson topiladigan elektron komponentlardan foydalanadi, bu esa uni keng miqyosda q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llash imkonini beradi.</w:t>
      </w:r>
    </w:p>
    <w:p w14:paraId="67371BFD" w14:textId="05207FF4" w:rsidR="00B554A0" w:rsidRPr="000D5EE5" w:rsidRDefault="00B554A0" w:rsidP="00190630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Katta jamoa va resurslar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 Arduinoning katta hamjamiyati mavjud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lib, turli q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llanmalar, loyihalar va kodlarni bepul olish mumkin.</w:t>
      </w:r>
    </w:p>
    <w:p w14:paraId="1C2E70A9" w14:textId="771706A1" w:rsidR="00B554A0" w:rsidRPr="000D5EE5" w:rsidRDefault="00B554A0" w:rsidP="00190630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STEM ta</w:t>
      </w:r>
      <w:r w:rsidR="0019063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limi uchun ideal platforma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 xml:space="preserve">: Arduino platformasi fan, texnologiya, muhandislik va matematika (STEM) fanlarini 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rganish uchun mukammal vosita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lib xizmat qiladi.</w:t>
      </w:r>
    </w:p>
    <w:p w14:paraId="3CA4C9FA" w14:textId="02814C55" w:rsidR="00B554A0" w:rsidRPr="000D5EE5" w:rsidRDefault="00B554A0" w:rsidP="00190630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Arduino platalari k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plab sohalarda va turli xil loyihalarda q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llaniladi. Quyida uning asosiy q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llanilish y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nalishlari keltirilgan:</w:t>
      </w:r>
    </w:p>
    <w:p w14:paraId="18E559B5" w14:textId="13070581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Ta</w:t>
      </w:r>
      <w:r w:rsidR="0019063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lim sohasida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31AF3F15" w14:textId="79C652FE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 xml:space="preserve">Arduino 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 xml:space="preserve">quvchilarga elektronika, dasturlash va muhandislik asoslarini 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rgatishda q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llaniladi.</w:t>
      </w:r>
    </w:p>
    <w:p w14:paraId="2B13E9AA" w14:textId="0B7DA334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 xml:space="preserve">Interaktiv 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 xml:space="preserve">yinlar va simulyatsiyalar yordamida 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quvchilar Arduino orqali nazariy bilimlarini amalda mustahkamlaydilar.</w:t>
      </w:r>
    </w:p>
    <w:p w14:paraId="35F7DADA" w14:textId="77777777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Robototexnika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0093AA9A" w14:textId="62A6AD03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Arduino robotlarning harakatini boshqarish, sensorlardan ma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lumot olish va aktuatorlarni ishlatishda keng q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llaniladi.</w:t>
      </w:r>
    </w:p>
    <w:p w14:paraId="3C047B69" w14:textId="030871E8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Masalan, chiziq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ylab yuruvchi robot, manipulyator robotlar va ovozli boshqaruv tizimlari yaratishda foydalaniladi.</w:t>
      </w:r>
    </w:p>
    <w:p w14:paraId="12FF3E18" w14:textId="77777777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IoT (Internet of Things) tizimlarida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64FDE094" w14:textId="77777777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Arduino IoT qurilmalar yaratish uchun ishlatiladi.</w:t>
      </w:r>
    </w:p>
    <w:p w14:paraId="7A9D8101" w14:textId="60592DD9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Masalan, uy sharoitida masofadan boshqariladigan yoritish tizimlari, haroratni nazorat qiluvchi qurilmalar va aqlli sug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orish tizimlari Arduino asosida tuziladi.</w:t>
      </w:r>
    </w:p>
    <w:p w14:paraId="076AEB25" w14:textId="77777777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Avtomatlashtirish tizimlari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2BCB8D96" w14:textId="77777777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Sanoat va uy avtomatlashtirish loyihalarida Arduino yordamida turli sensorlar va aktuatorlarni boshqarish mumkin.</w:t>
      </w:r>
    </w:p>
    <w:p w14:paraId="3B036E3D" w14:textId="77777777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Masalan, avtomatik eshik ochish tizimi, haroratni nazorat qilish yoki xavfsizlik tizimlari.</w:t>
      </w:r>
    </w:p>
    <w:p w14:paraId="0DA8DD39" w14:textId="77777777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Tibbiyot sohasida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223B9CFD" w14:textId="77777777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lastRenderedPageBreak/>
        <w:t>Arduino asosida oddiy tibbiyot qurilmalari va monitoring tizimlari ishlab chiqilishi mumkin.</w:t>
      </w:r>
    </w:p>
    <w:p w14:paraId="6402621C" w14:textId="77777777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Masalan, yurak urishini kuzatuvchi qurilmalar yoki dori tarqatish tizimlari.</w:t>
      </w:r>
    </w:p>
    <w:p w14:paraId="4A7AC1F5" w14:textId="77777777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3D printer va CNC mashinalar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626FC285" w14:textId="71E9661D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K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plab 3D printer va CNC mashinalar Arduino platasiga asoslanadi.</w:t>
      </w:r>
    </w:p>
    <w:p w14:paraId="74866572" w14:textId="5F2EE5BB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Arduino yordamida motorlar va harakat tizimlarini boshqarish oson b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ladi.</w:t>
      </w:r>
    </w:p>
    <w:p w14:paraId="62EEAD4A" w14:textId="3E98203F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San</w:t>
      </w:r>
      <w:r w:rsidR="0019063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at va dizayn sohasida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797AD8DB" w14:textId="13A29206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Interaktiv san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at loyihalari va yoritish tizimlarida Arduino yordamida turli xil vizual effektlar yaratish mumkin.</w:t>
      </w:r>
    </w:p>
    <w:p w14:paraId="78DE35C0" w14:textId="43B2030E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Masalan, musiqaga mos ravishda rangli chiroqlarni yoqish/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chirish.</w:t>
      </w:r>
    </w:p>
    <w:p w14:paraId="7FC1120A" w14:textId="757D522D" w:rsidR="00B554A0" w:rsidRPr="000D5EE5" w:rsidRDefault="00B554A0" w:rsidP="007A21C0">
      <w:pPr>
        <w:numPr>
          <w:ilvl w:val="0"/>
          <w:numId w:val="9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Qishloq x</w:t>
      </w:r>
      <w:r w:rsidR="0019063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 w:eastAsia="ru-RU"/>
        </w:rPr>
        <w:t>jaligida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:</w:t>
      </w:r>
    </w:p>
    <w:p w14:paraId="2CDDFD40" w14:textId="4F2CE087" w:rsidR="00B554A0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Arduino yordamida qishloq x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o‘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jaligi uchun avtomatlashtirilgan monitoring va boshqaruv tizimlari yaratish mumkin.</w:t>
      </w:r>
    </w:p>
    <w:p w14:paraId="043FEB87" w14:textId="0C4A485A" w:rsidR="00C11269" w:rsidRPr="000D5EE5" w:rsidRDefault="00B554A0" w:rsidP="007A21C0">
      <w:pPr>
        <w:numPr>
          <w:ilvl w:val="1"/>
          <w:numId w:val="9"/>
        </w:numPr>
        <w:tabs>
          <w:tab w:val="num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Masalan, tuproq namligini kuzatish va avtomatik sug</w:t>
      </w:r>
      <w:r w:rsidR="00190630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’</w:t>
      </w:r>
      <w:r w:rsidRPr="000D5EE5"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  <w:t>orish tizimlari.</w:t>
      </w:r>
    </w:p>
    <w:p w14:paraId="56E37901" w14:textId="34649B62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Arduino IDE (“Integrated Development Environment”) – bu Arduino mikrokontroller platalarini dasturlash uchun yaratilgan maxsus dasturiy muhitdir. Ochiq kodli va intuitiv interfeysga ega b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lgan ushbu muhit dasturlashni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rganishni sodda va samarali qiladi. Ushbu ma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ruza Arduino IDE bilan ishlashning asosiy jihatlarini k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rib chiqadi va texnologiya fani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qituvchilari uchun amaliy tavsiyalar beradi.</w:t>
      </w:r>
    </w:p>
    <w:p w14:paraId="6FA601DD" w14:textId="269A7FE2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 xml:space="preserve">Arduino IDE ning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u</w:t>
      </w: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 xml:space="preserve">mumiy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t</w:t>
      </w: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avsifi</w:t>
      </w:r>
    </w:p>
    <w:p w14:paraId="4EA267B5" w14:textId="175A4A50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Arduino IDE – bu multiplatforma dastur b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lib, u Windows, macOS va Linux operatsion tizimlarida ishlaydi. IDE quyidagi asosiy qismlardan iborat:</w:t>
      </w:r>
    </w:p>
    <w:p w14:paraId="47715E4C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Matn muharriri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633B77C1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Dastur kodini yozish uchun ishlatiladi.</w:t>
      </w:r>
    </w:p>
    <w:p w14:paraId="7B6E0166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Rangli sintaksis va avtomatik kod taklifi kabi qulayliklarga ega.</w:t>
      </w:r>
    </w:p>
    <w:p w14:paraId="4638A189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Konsol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0599EBCD" w14:textId="552F223B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Xatoliklarni aniqlash va ularni tuzatish uchun natijalarni k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rsatadi.</w:t>
      </w:r>
    </w:p>
    <w:p w14:paraId="7CF7C194" w14:textId="28840AD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Verifikatsiya va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y</w:t>
      </w: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uklash tugmalari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47CA4E1D" w14:textId="3706C658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Kodni kompilyatsiya qilish va Arduino platasiga yuklash uchun m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ljallangan.</w:t>
      </w:r>
    </w:p>
    <w:p w14:paraId="37239869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Kutilayotgan chiqishlar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6B9AC0DE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Serial monitor orqali qurilma bilan real vaqtda muloqot qilish imkonini beradi.</w:t>
      </w:r>
    </w:p>
    <w:p w14:paraId="2AE604DA" w14:textId="562B5C35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 xml:space="preserve">Arduino IDE ning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m</w:t>
      </w: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 xml:space="preserve">uhim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f</w:t>
      </w: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unksiyalari</w:t>
      </w:r>
    </w:p>
    <w:p w14:paraId="5554F0F1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Kod yozish va tahrirlash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36AC2DE9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C va C++ tillarida dastur tuzish imkonini beradi.</w:t>
      </w:r>
    </w:p>
    <w:p w14:paraId="066A0DC1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Kutubxonalardan foydalanish orqali murakkab vazifalarni sodda tarzda amalga oshirish mumkin.</w:t>
      </w:r>
    </w:p>
    <w:p w14:paraId="2D9E4AE1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Kod kompilyatsiyasi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2CAB6232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Kodni mikrokontroller tomonidan tushuniladigan formatga aylantiradi.</w:t>
      </w:r>
    </w:p>
    <w:p w14:paraId="45E2E471" w14:textId="247B2153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noProof/>
          <w:sz w:val="28"/>
          <w:szCs w:val="28"/>
        </w:rPr>
        <w:t>Xatolar haqida ma</w:t>
      </w:r>
      <w:r w:rsidR="00190630">
        <w:rPr>
          <w:rFonts w:ascii="Times New Roman" w:hAnsi="Times New Roman" w:cs="Times New Roman"/>
          <w:noProof/>
          <w:sz w:val="28"/>
          <w:szCs w:val="28"/>
        </w:rPr>
        <w:t>’</w:t>
      </w:r>
      <w:r w:rsidRPr="007A21C0">
        <w:rPr>
          <w:rFonts w:ascii="Times New Roman" w:hAnsi="Times New Roman" w:cs="Times New Roman"/>
          <w:noProof/>
          <w:sz w:val="28"/>
          <w:szCs w:val="28"/>
        </w:rPr>
        <w:t>lumot beradi.</w:t>
      </w:r>
    </w:p>
    <w:p w14:paraId="2C629972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Platalar va portlarni sozlash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5DA56E73" w14:textId="3CD5F022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 xml:space="preserve">Arduino platasi va kompyuter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rtasidagi aloqa uchun kerakli portni tanlash.</w:t>
      </w:r>
    </w:p>
    <w:p w14:paraId="2E8B08EC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Turli Arduino platalarini dasturlash imkoniyati.</w:t>
      </w:r>
    </w:p>
    <w:p w14:paraId="26E202BA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Kutubxonalar bilan ishlash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478F6DDD" w14:textId="61667B32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Sensorlar va aktuatorlar bilan ishlashni osonlashtiruvchi tayyor kutubxonalarni q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shish va boshqarish.</w:t>
      </w:r>
    </w:p>
    <w:p w14:paraId="64769E62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Serial Monitor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35A71368" w14:textId="5E72FB46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Qurilmadan kelayotgan ma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lumotlarni real vaqtda k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rish va boshqarish.</w:t>
      </w:r>
    </w:p>
    <w:p w14:paraId="65A055A5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Diagnostika va testlash jarayonlarini osonlashtiradi.</w:t>
      </w:r>
    </w:p>
    <w:p w14:paraId="5302851D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Arduino IDE Bilan Ishlash Bosqichlari</w:t>
      </w:r>
    </w:p>
    <w:p w14:paraId="22B99223" w14:textId="3D30F2C9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 xml:space="preserve">Arduino IDE ni yuklab olish va </w:t>
      </w:r>
      <w:r w:rsidR="0019063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rnatish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:</w:t>
      </w:r>
    </w:p>
    <w:p w14:paraId="44281212" w14:textId="11271829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Arduino rasmiy veb-saytidan dasturiy ta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minotni yuklab olish.</w:t>
      </w:r>
    </w:p>
    <w:p w14:paraId="504A0FB5" w14:textId="1769DB52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Operatsion tizimga mos ravishda 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rnatish jarayonini bajarish.</w:t>
      </w:r>
    </w:p>
    <w:p w14:paraId="4449846C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Plata va portlarni sozlash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5369EBC4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“Tools” menyusi orqali kerakli Arduino platasini tanlash.</w:t>
      </w:r>
    </w:p>
    <w:p w14:paraId="21869173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Port sozlamalarini aniqlash va ulash.</w:t>
      </w:r>
    </w:p>
    <w:p w14:paraId="4286BB0C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Kod yozish va kompilyatsiya qilish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:</w:t>
      </w:r>
    </w:p>
    <w:p w14:paraId="45C2A622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noProof/>
          <w:sz w:val="28"/>
          <w:szCs w:val="28"/>
        </w:rPr>
        <w:t>Matn muharririda kod yozish.</w:t>
      </w:r>
    </w:p>
    <w:p w14:paraId="576C39F8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“Verify” tugmasi orqali kodni tekshirish va kompilyatsiya qilish.</w:t>
      </w:r>
    </w:p>
    <w:p w14:paraId="6DF8D434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Kod yuklash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7DF1CB6B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“Upload” tugmasi orqali tayyorlangan kodni Arduino platasiga yuklash.</w:t>
      </w:r>
    </w:p>
    <w:p w14:paraId="4015C3E1" w14:textId="77777777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7A21C0">
        <w:rPr>
          <w:rFonts w:ascii="Times New Roman" w:hAnsi="Times New Roman" w:cs="Times New Roman"/>
          <w:b/>
          <w:bCs/>
          <w:noProof/>
          <w:sz w:val="28"/>
          <w:szCs w:val="28"/>
        </w:rPr>
        <w:t>Serial Monitor orqali muloqot</w:t>
      </w:r>
      <w:r w:rsidRPr="007A21C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1E0859E5" w14:textId="266644B1" w:rsidR="007A21C0" w:rsidRPr="007A21C0" w:rsidRDefault="007A21C0" w:rsidP="007A21C0">
      <w:pPr>
        <w:numPr>
          <w:ilvl w:val="0"/>
          <w:numId w:val="10"/>
        </w:numPr>
        <w:tabs>
          <w:tab w:val="clear" w:pos="720"/>
          <w:tab w:val="num" w:pos="1134"/>
          <w:tab w:val="num" w:pos="1440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Qurilmadan olingan ma</w:t>
      </w:r>
      <w:r w:rsidR="00190630" w:rsidRPr="00190630">
        <w:rPr>
          <w:rFonts w:ascii="Times New Roman" w:hAnsi="Times New Roman" w:cs="Times New Roman"/>
          <w:noProof/>
          <w:sz w:val="28"/>
          <w:szCs w:val="28"/>
          <w:lang w:val="en-US"/>
        </w:rPr>
        <w:t>’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lumotlarni k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rish yoki q</w:t>
      </w:r>
      <w:r w:rsidR="00190630">
        <w:rPr>
          <w:rFonts w:ascii="Times New Roman" w:hAnsi="Times New Roman" w:cs="Times New Roman"/>
          <w:noProof/>
          <w:sz w:val="28"/>
          <w:szCs w:val="28"/>
          <w:lang w:val="en-US"/>
        </w:rPr>
        <w:t>o‘</w:t>
      </w:r>
      <w:r w:rsidRPr="007A21C0">
        <w:rPr>
          <w:rFonts w:ascii="Times New Roman" w:hAnsi="Times New Roman" w:cs="Times New Roman"/>
          <w:noProof/>
          <w:sz w:val="28"/>
          <w:szCs w:val="28"/>
          <w:lang w:val="en-US"/>
        </w:rPr>
        <w:t>shimcha buyruqlarni yuborish.</w:t>
      </w:r>
    </w:p>
    <w:p w14:paraId="4F6167D2" w14:textId="77777777" w:rsidR="00C11269" w:rsidRPr="000D5EE5" w:rsidRDefault="00C11269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Arduino IDE interfeysi bilan tanishtirish.</w:t>
      </w:r>
    </w:p>
    <w:p w14:paraId="66D8C9DD" w14:textId="77777777" w:rsidR="00C11269" w:rsidRPr="000D5EE5" w:rsidRDefault="00C11269" w:rsidP="007A21C0">
      <w:pPr>
        <w:numPr>
          <w:ilvl w:val="0"/>
          <w:numId w:val="10"/>
        </w:numPr>
        <w:tabs>
          <w:tab w:val="clear" w:pos="720"/>
          <w:tab w:val="num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Oddiy kod yozish va uni plataning ichiga yuklash:</w:t>
      </w:r>
    </w:p>
    <w:p w14:paraId="2F227C49" w14:textId="77777777" w:rsidR="00C11269" w:rsidRPr="000D5EE5" w:rsidRDefault="00C11269" w:rsidP="007A21C0">
      <w:pPr>
        <w:tabs>
          <w:tab w:val="num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noProof/>
          <w:sz w:val="32"/>
          <w:szCs w:val="32"/>
          <w:lang w:val="uz-Latn-UZ"/>
        </w:rPr>
      </w:pPr>
      <w:r w:rsidRPr="000D5EE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494E73A" wp14:editId="5D8FF274">
            <wp:extent cx="5356860" cy="2311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30825"/>
                    <a:stretch/>
                  </pic:blipFill>
                  <pic:spPr bwMode="auto">
                    <a:xfrm>
                      <a:off x="0" y="0"/>
                      <a:ext cx="5356860" cy="231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77F5F" w14:textId="77777777" w:rsidR="00C11269" w:rsidRPr="000D5EE5" w:rsidRDefault="00C11269" w:rsidP="007A21C0">
      <w:pPr>
        <w:tabs>
          <w:tab w:val="num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noProof/>
          <w:sz w:val="32"/>
          <w:szCs w:val="32"/>
          <w:lang w:val="uz-Latn-UZ"/>
        </w:rPr>
      </w:pPr>
    </w:p>
    <w:p w14:paraId="0E200468" w14:textId="039AC17F" w:rsidR="00C11269" w:rsidRPr="000D5EE5" w:rsidRDefault="00C11269" w:rsidP="007A21C0">
      <w:pPr>
        <w:tabs>
          <w:tab w:val="num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noProof/>
          <w:sz w:val="32"/>
          <w:szCs w:val="32"/>
          <w:lang w:val="uz-Latn-UZ"/>
        </w:rPr>
      </w:pPr>
      <w:r w:rsidRPr="000D5EE5">
        <w:rPr>
          <w:noProof/>
          <w:lang w:eastAsia="ru-RU"/>
        </w:rPr>
        <w:lastRenderedPageBreak/>
        <w:drawing>
          <wp:inline distT="0" distB="0" distL="0" distR="0" wp14:anchorId="5ED42CEE" wp14:editId="0CCC8ACB">
            <wp:extent cx="4632960" cy="3754337"/>
            <wp:effectExtent l="0" t="0" r="0" b="0"/>
            <wp:docPr id="14" name="Рисунок 14" descr="Arduino built in 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duino built in L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045" cy="375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B188C" w14:textId="2F2BA846" w:rsidR="00C11269" w:rsidRPr="000D5EE5" w:rsidRDefault="00C11269" w:rsidP="007A21C0">
      <w:pPr>
        <w:pStyle w:val="a6"/>
        <w:tabs>
          <w:tab w:val="num" w:pos="1134"/>
        </w:tabs>
        <w:spacing w:before="0" w:beforeAutospacing="0" w:after="0" w:afterAutospacing="0"/>
        <w:ind w:firstLine="709"/>
        <w:contextualSpacing/>
        <w:rPr>
          <w:noProof/>
          <w:sz w:val="28"/>
          <w:szCs w:val="28"/>
          <w:lang w:val="uz-Latn-UZ"/>
        </w:rPr>
      </w:pPr>
      <w:r w:rsidRPr="000D5EE5">
        <w:rPr>
          <w:b/>
          <w:bCs/>
          <w:noProof/>
          <w:sz w:val="28"/>
          <w:szCs w:val="28"/>
          <w:lang w:val="uz-Latn-UZ"/>
        </w:rPr>
        <w:t>2-rasm.</w:t>
      </w:r>
      <w:r w:rsidRPr="000D5EE5">
        <w:rPr>
          <w:noProof/>
          <w:sz w:val="28"/>
          <w:szCs w:val="28"/>
          <w:lang w:val="uz-Latn-UZ"/>
        </w:rPr>
        <w:t xml:space="preserve"> Arduinoda </w:t>
      </w:r>
      <w:r w:rsidR="00190630">
        <w:rPr>
          <w:noProof/>
          <w:sz w:val="28"/>
          <w:szCs w:val="28"/>
          <w:lang w:val="uz-Latn-UZ"/>
        </w:rPr>
        <w:t>o‘</w:t>
      </w:r>
      <w:r w:rsidRPr="000D5EE5">
        <w:rPr>
          <w:noProof/>
          <w:sz w:val="28"/>
          <w:szCs w:val="28"/>
          <w:lang w:val="uz-Latn-UZ"/>
        </w:rPr>
        <w:t xml:space="preserve">rnatilgan </w:t>
      </w:r>
      <w:r w:rsidRPr="000D5EE5">
        <w:rPr>
          <w:i/>
          <w:iCs/>
          <w:noProof/>
          <w:sz w:val="28"/>
          <w:szCs w:val="28"/>
          <w:lang w:val="uz-Latn-UZ"/>
        </w:rPr>
        <w:t>lehimlangan</w:t>
      </w:r>
      <w:r w:rsidRPr="000D5EE5">
        <w:rPr>
          <w:noProof/>
          <w:sz w:val="28"/>
          <w:szCs w:val="28"/>
          <w:lang w:val="uz-Latn-UZ"/>
        </w:rPr>
        <w:t xml:space="preserve"> led chiroqchasining joylashuvi.</w:t>
      </w:r>
    </w:p>
    <w:p w14:paraId="3EDB79F6" w14:textId="04E2B55A" w:rsidR="00913778" w:rsidRPr="000D5EE5" w:rsidRDefault="00913778" w:rsidP="007A21C0">
      <w:pPr>
        <w:pStyle w:val="a6"/>
        <w:tabs>
          <w:tab w:val="num" w:pos="1134"/>
        </w:tabs>
        <w:spacing w:before="0" w:beforeAutospacing="0" w:after="0" w:afterAutospacing="0"/>
        <w:ind w:firstLine="709"/>
        <w:contextualSpacing/>
        <w:rPr>
          <w:noProof/>
          <w:sz w:val="28"/>
          <w:szCs w:val="28"/>
          <w:lang w:val="uz-Latn-UZ"/>
        </w:rPr>
      </w:pPr>
    </w:p>
    <w:p w14:paraId="03313960" w14:textId="333CE79B" w:rsidR="00913778" w:rsidRPr="00190630" w:rsidRDefault="00190630" w:rsidP="00190630">
      <w:pPr>
        <w:tabs>
          <w:tab w:val="num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190630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Arduino platasida joylashgan ledni miltillovchi qilib dasturlashni tushuntirish. </w:t>
      </w:r>
      <w:r w:rsidR="00913778" w:rsidRPr="00190630">
        <w:rPr>
          <w:rFonts w:ascii="Times New Roman" w:hAnsi="Times New Roman" w:cs="Times New Roman"/>
          <w:noProof/>
          <w:sz w:val="28"/>
          <w:szCs w:val="28"/>
          <w:lang w:val="uz-Latn-UZ"/>
        </w:rPr>
        <w:t>Endi bizda ledni sozlash sxemasi va kodi bor, keling, biroz qiziqroq narsa qilaylik.</w:t>
      </w:r>
      <w:r w:rsidRPr="00190630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913778" w:rsidRPr="00190630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Keling, ledni miltillatamiz, </w:t>
      </w:r>
    </w:p>
    <w:p w14:paraId="1272DBFD" w14:textId="1F9F2F42" w:rsidR="00913778" w:rsidRPr="00190630" w:rsidRDefault="00913778" w:rsidP="00190630">
      <w:pPr>
        <w:pStyle w:val="a6"/>
        <w:numPr>
          <w:ilvl w:val="1"/>
          <w:numId w:val="11"/>
        </w:numPr>
        <w:tabs>
          <w:tab w:val="num" w:pos="1134"/>
        </w:tabs>
        <w:spacing w:before="0" w:beforeAutospacing="0" w:after="0" w:afterAutospacing="0"/>
        <w:ind w:left="0" w:firstLine="709"/>
        <w:contextualSpacing/>
        <w:jc w:val="both"/>
        <w:rPr>
          <w:noProof/>
          <w:sz w:val="28"/>
          <w:szCs w:val="28"/>
          <w:lang w:val="uz-Latn-UZ"/>
        </w:rPr>
      </w:pPr>
      <w:r w:rsidRPr="00190630">
        <w:rPr>
          <w:noProof/>
          <w:sz w:val="28"/>
          <w:szCs w:val="28"/>
          <w:lang w:val="uz-Latn-UZ"/>
        </w:rPr>
        <w:t>Led yonadi biroz muddat,</w:t>
      </w:r>
    </w:p>
    <w:p w14:paraId="5B6E30A8" w14:textId="4EE063B9" w:rsidR="00913778" w:rsidRPr="00190630" w:rsidRDefault="00913778" w:rsidP="00190630">
      <w:pPr>
        <w:pStyle w:val="a6"/>
        <w:numPr>
          <w:ilvl w:val="1"/>
          <w:numId w:val="11"/>
        </w:numPr>
        <w:tabs>
          <w:tab w:val="num" w:pos="1134"/>
        </w:tabs>
        <w:spacing w:before="0" w:beforeAutospacing="0" w:after="0" w:afterAutospacing="0"/>
        <w:ind w:left="0" w:firstLine="709"/>
        <w:contextualSpacing/>
        <w:jc w:val="both"/>
        <w:rPr>
          <w:noProof/>
          <w:sz w:val="28"/>
          <w:szCs w:val="28"/>
          <w:lang w:val="uz-Latn-UZ"/>
        </w:rPr>
      </w:pPr>
      <w:r w:rsidRPr="00190630">
        <w:rPr>
          <w:noProof/>
          <w:sz w:val="28"/>
          <w:szCs w:val="28"/>
          <w:lang w:val="uz-Latn-UZ"/>
        </w:rPr>
        <w:t>Ledni o</w:t>
      </w:r>
      <w:r w:rsidR="00190630">
        <w:rPr>
          <w:noProof/>
          <w:sz w:val="28"/>
          <w:szCs w:val="28"/>
          <w:lang w:val="uz-Latn-UZ"/>
        </w:rPr>
        <w:t>‘</w:t>
      </w:r>
      <w:r w:rsidRPr="00190630">
        <w:rPr>
          <w:noProof/>
          <w:sz w:val="28"/>
          <w:szCs w:val="28"/>
          <w:lang w:val="uz-Latn-UZ"/>
        </w:rPr>
        <w:t>chiring biroz muddatga,</w:t>
      </w:r>
    </w:p>
    <w:p w14:paraId="141789AC" w14:textId="5268374F" w:rsidR="00913778" w:rsidRPr="00190630" w:rsidRDefault="00913778" w:rsidP="00190630">
      <w:pPr>
        <w:pStyle w:val="a6"/>
        <w:tabs>
          <w:tab w:val="num" w:pos="1134"/>
        </w:tabs>
        <w:spacing w:before="0" w:beforeAutospacing="0" w:after="0" w:afterAutospacing="0"/>
        <w:ind w:firstLine="709"/>
        <w:contextualSpacing/>
        <w:jc w:val="both"/>
        <w:rPr>
          <w:noProof/>
          <w:sz w:val="28"/>
          <w:szCs w:val="28"/>
          <w:lang w:val="uz-Latn-UZ"/>
        </w:rPr>
      </w:pPr>
      <w:r w:rsidRPr="00190630">
        <w:rPr>
          <w:noProof/>
          <w:sz w:val="28"/>
          <w:szCs w:val="28"/>
          <w:lang w:val="uz-Latn-UZ"/>
        </w:rPr>
        <w:t xml:space="preserve">Va 1 ga qayting, bu holat biz arduinoni </w:t>
      </w:r>
      <w:r w:rsidR="00190630">
        <w:rPr>
          <w:noProof/>
          <w:sz w:val="28"/>
          <w:szCs w:val="28"/>
          <w:lang w:val="uz-Latn-UZ"/>
        </w:rPr>
        <w:t>o‘</w:t>
      </w:r>
      <w:r w:rsidRPr="00190630">
        <w:rPr>
          <w:noProof/>
          <w:sz w:val="28"/>
          <w:szCs w:val="28"/>
          <w:lang w:val="uz-Latn-UZ"/>
        </w:rPr>
        <w:t>chirmagunimizgacha davriy davom etsin</w:t>
      </w:r>
      <w:r w:rsidR="00190630">
        <w:rPr>
          <w:noProof/>
          <w:sz w:val="28"/>
          <w:szCs w:val="28"/>
          <w:lang w:val="uz-Latn-UZ"/>
        </w:rPr>
        <w:t xml:space="preserve">. </w:t>
      </w:r>
      <w:r w:rsidRPr="00190630">
        <w:rPr>
          <w:noProof/>
          <w:sz w:val="28"/>
          <w:szCs w:val="28"/>
          <w:lang w:val="uz-Latn-UZ"/>
        </w:rPr>
        <w:t>Buning uchun kod (raqamli pin 12 ga ulangan led yordamida).</w:t>
      </w:r>
    </w:p>
    <w:p w14:paraId="66094986" w14:textId="77777777" w:rsidR="00913778" w:rsidRPr="000D5EE5" w:rsidRDefault="00913778" w:rsidP="007A21C0">
      <w:pPr>
        <w:pStyle w:val="a6"/>
        <w:spacing w:before="0" w:beforeAutospacing="0" w:after="0" w:afterAutospacing="0"/>
        <w:contextualSpacing/>
        <w:rPr>
          <w:noProof/>
          <w:sz w:val="28"/>
          <w:szCs w:val="28"/>
          <w:lang w:val="uz-Latn-UZ"/>
        </w:rPr>
      </w:pPr>
      <w:r w:rsidRPr="000D5EE5">
        <w:rPr>
          <w:noProof/>
        </w:rPr>
        <w:drawing>
          <wp:inline distT="0" distB="0" distL="0" distR="0" wp14:anchorId="24CA8FB0" wp14:editId="2831009C">
            <wp:extent cx="5867400" cy="29641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0989"/>
                    <a:stretch/>
                  </pic:blipFill>
                  <pic:spPr bwMode="auto">
                    <a:xfrm>
                      <a:off x="0" y="0"/>
                      <a:ext cx="5869201" cy="2965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5682CF" w14:textId="02AE6E36" w:rsidR="00913778" w:rsidRPr="000D5EE5" w:rsidRDefault="00913778" w:rsidP="00190630">
      <w:pPr>
        <w:pStyle w:val="a6"/>
        <w:tabs>
          <w:tab w:val="num" w:pos="1134"/>
        </w:tabs>
        <w:spacing w:before="0" w:beforeAutospacing="0" w:after="0" w:afterAutospacing="0"/>
        <w:ind w:firstLine="709"/>
        <w:contextualSpacing/>
        <w:jc w:val="both"/>
        <w:rPr>
          <w:noProof/>
          <w:sz w:val="28"/>
          <w:szCs w:val="28"/>
          <w:lang w:val="uz-Latn-UZ"/>
        </w:rPr>
      </w:pPr>
      <w:r w:rsidRPr="000D5EE5">
        <w:rPr>
          <w:noProof/>
          <w:sz w:val="28"/>
          <w:szCs w:val="28"/>
          <w:lang w:val="uz-Latn-UZ"/>
        </w:rPr>
        <w:t>Keling, ushbu kodni satr b</w:t>
      </w:r>
      <w:r w:rsidR="00190630">
        <w:rPr>
          <w:noProof/>
          <w:sz w:val="28"/>
          <w:szCs w:val="28"/>
          <w:lang w:val="uz-Latn-UZ"/>
        </w:rPr>
        <w:t>o‘</w:t>
      </w:r>
      <w:r w:rsidRPr="000D5EE5">
        <w:rPr>
          <w:noProof/>
          <w:sz w:val="28"/>
          <w:szCs w:val="28"/>
          <w:lang w:val="uz-Latn-UZ"/>
        </w:rPr>
        <w:t>yicha ajratamiz.</w:t>
      </w:r>
    </w:p>
    <w:p w14:paraId="4AE4EC9B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#define LED_PIN 12</w:t>
      </w:r>
    </w:p>
    <w:p w14:paraId="4B55D2FF" w14:textId="77777777" w:rsidR="00913778" w:rsidRPr="000D5EE5" w:rsidRDefault="00913778" w:rsidP="00190630">
      <w:pPr>
        <w:pStyle w:val="a6"/>
        <w:tabs>
          <w:tab w:val="num" w:pos="1134"/>
        </w:tabs>
        <w:spacing w:before="0" w:beforeAutospacing="0" w:after="0" w:afterAutospacing="0"/>
        <w:ind w:firstLine="709"/>
        <w:contextualSpacing/>
        <w:jc w:val="both"/>
        <w:rPr>
          <w:noProof/>
          <w:sz w:val="28"/>
          <w:szCs w:val="28"/>
          <w:lang w:val="uz-Latn-UZ"/>
        </w:rPr>
      </w:pPr>
      <w:r w:rsidRPr="000D5EE5">
        <w:rPr>
          <w:noProof/>
          <w:sz w:val="28"/>
          <w:szCs w:val="28"/>
          <w:lang w:val="uz-Latn-UZ"/>
        </w:rPr>
        <w:lastRenderedPageBreak/>
        <w:t xml:space="preserve"> Bu avvalgidek. Biz aniq kod yaratamiz, shunda biz pin raqamini keyinchalik kodda pin uyachasini raqamlamasdan ishlatishimiz mumkin.</w:t>
      </w:r>
    </w:p>
    <w:p w14:paraId="368C4E90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void setup()</w:t>
      </w:r>
    </w:p>
    <w:p w14:paraId="3FAEC08E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{</w:t>
      </w:r>
    </w:p>
    <w:p w14:paraId="2E1DE40D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pinMode(LED_PIN, OUTPUT);</w:t>
      </w:r>
    </w:p>
    <w:p w14:paraId="4BC27FBE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}</w:t>
      </w:r>
    </w:p>
    <w:p w14:paraId="7FAB7EA0" w14:textId="30BD1512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void setup()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da biz pin chiqishi uchun rejimni ishga tushiramiz. E</w:t>
      </w:r>
      <w:r w:rsidR="00190630">
        <w:rPr>
          <w:rFonts w:ascii="Times New Roman" w:hAnsi="Times New Roman" w:cs="Times New Roman"/>
          <w:noProof/>
          <w:sz w:val="28"/>
          <w:szCs w:val="28"/>
          <w:lang w:val="uz-Latn-UZ"/>
        </w:rPr>
        <w:t>’</w:t>
      </w:r>
      <w:r w:rsidRPr="000D5EE5">
        <w:rPr>
          <w:rFonts w:ascii="Times New Roman" w:hAnsi="Times New Roman" w:cs="Times New Roman"/>
          <w:noProof/>
          <w:sz w:val="28"/>
          <w:szCs w:val="28"/>
          <w:lang w:val="uz-Latn-UZ"/>
        </w:rPr>
        <w:t>tibor bering!!! bu biz bu erda qiladigan yagona narsa.</w:t>
      </w:r>
    </w:p>
    <w:p w14:paraId="7125C1D3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</w:p>
    <w:p w14:paraId="5089A5AD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void loop()</w:t>
      </w:r>
    </w:p>
    <w:p w14:paraId="4BA5B896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{</w:t>
      </w:r>
    </w:p>
    <w:p w14:paraId="2FA72B0F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 xml:space="preserve">  digitalWrite(LED_PIN, HIGH);</w:t>
      </w:r>
    </w:p>
    <w:p w14:paraId="3B2BACC0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 xml:space="preserve">  delay(500);</w:t>
      </w:r>
    </w:p>
    <w:p w14:paraId="158F1479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 xml:space="preserve">  digitalWrite(LED_PIN, LOW);</w:t>
      </w:r>
    </w:p>
    <w:p w14:paraId="2D112DD1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 xml:space="preserve">  delay(500); </w:t>
      </w:r>
    </w:p>
    <w:p w14:paraId="071765D3" w14:textId="77777777" w:rsidR="00913778" w:rsidRPr="000D5EE5" w:rsidRDefault="00913778" w:rsidP="00190630">
      <w:pPr>
        <w:tabs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</w:pPr>
      <w:r w:rsidRPr="000D5EE5">
        <w:rPr>
          <w:rFonts w:ascii="inherit" w:eastAsia="Times New Roman" w:hAnsi="inherit" w:cs="Courier New"/>
          <w:b/>
          <w:bCs/>
          <w:noProof/>
          <w:sz w:val="26"/>
          <w:szCs w:val="26"/>
          <w:lang w:val="uz-Latn-UZ" w:eastAsia="ru-RU"/>
        </w:rPr>
        <w:t>}</w:t>
      </w:r>
    </w:p>
    <w:p w14:paraId="16E932FD" w14:textId="77777777" w:rsidR="00977C40" w:rsidRDefault="00913778" w:rsidP="00977C40">
      <w:pPr>
        <w:pStyle w:val="a6"/>
        <w:tabs>
          <w:tab w:val="num" w:pos="1134"/>
        </w:tabs>
        <w:spacing w:before="0" w:beforeAutospacing="0" w:after="0" w:afterAutospacing="0"/>
        <w:ind w:firstLine="709"/>
        <w:contextualSpacing/>
        <w:rPr>
          <w:noProof/>
          <w:sz w:val="28"/>
          <w:szCs w:val="28"/>
          <w:lang w:val="uz-Latn-UZ"/>
        </w:rPr>
      </w:pPr>
      <w:r w:rsidRPr="000D5EE5">
        <w:rPr>
          <w:rFonts w:ascii="inherit" w:hAnsi="inherit" w:cs="Courier New"/>
          <w:b/>
          <w:bCs/>
          <w:noProof/>
          <w:sz w:val="26"/>
          <w:szCs w:val="26"/>
          <w:lang w:val="uz-Latn-UZ"/>
        </w:rPr>
        <w:t>void loop()</w:t>
      </w:r>
      <w:r w:rsidR="00153637" w:rsidRPr="000D5EE5">
        <w:rPr>
          <w:noProof/>
          <w:sz w:val="28"/>
          <w:szCs w:val="28"/>
          <w:lang w:val="uz-Latn-UZ"/>
        </w:rPr>
        <w:t xml:space="preserve"> </w:t>
      </w:r>
      <w:r w:rsidRPr="000D5EE5">
        <w:rPr>
          <w:noProof/>
          <w:sz w:val="28"/>
          <w:szCs w:val="28"/>
          <w:lang w:val="uz-Latn-UZ"/>
        </w:rPr>
        <w:t xml:space="preserve"> Avval biz ledni </w:t>
      </w:r>
      <w:r w:rsidRPr="000D5EE5">
        <w:rPr>
          <w:rFonts w:ascii="inherit" w:hAnsi="inherit" w:cs="Courier New"/>
          <w:b/>
          <w:bCs/>
          <w:noProof/>
          <w:sz w:val="26"/>
          <w:szCs w:val="26"/>
          <w:lang w:val="uz-Latn-UZ"/>
        </w:rPr>
        <w:t xml:space="preserve">  digitalWrite</w:t>
      </w:r>
      <w:r w:rsidRPr="000D5EE5">
        <w:rPr>
          <w:noProof/>
          <w:sz w:val="28"/>
          <w:szCs w:val="28"/>
          <w:lang w:val="uz-Latn-UZ"/>
        </w:rPr>
        <w:t xml:space="preserve"> </w:t>
      </w:r>
      <w:r w:rsidRPr="000D5EE5">
        <w:rPr>
          <w:b/>
          <w:bCs/>
          <w:noProof/>
          <w:sz w:val="28"/>
          <w:szCs w:val="28"/>
          <w:lang w:val="uz-Latn-UZ"/>
        </w:rPr>
        <w:t>()</w:t>
      </w:r>
      <w:r w:rsidRPr="000D5EE5">
        <w:rPr>
          <w:noProof/>
          <w:sz w:val="28"/>
          <w:szCs w:val="28"/>
          <w:lang w:val="uz-Latn-UZ"/>
        </w:rPr>
        <w:t xml:space="preserve"> va HIGH bilan yoqamiz, keyin </w:t>
      </w:r>
      <w:r w:rsidRPr="000D5EE5">
        <w:rPr>
          <w:rFonts w:ascii="inherit" w:hAnsi="inherit" w:cs="Courier New"/>
          <w:b/>
          <w:bCs/>
          <w:noProof/>
          <w:sz w:val="26"/>
          <w:szCs w:val="26"/>
          <w:lang w:val="uz-Latn-UZ"/>
        </w:rPr>
        <w:t>delay</w:t>
      </w:r>
      <w:r w:rsidRPr="000D5EE5">
        <w:rPr>
          <w:b/>
          <w:bCs/>
          <w:noProof/>
          <w:sz w:val="28"/>
          <w:szCs w:val="28"/>
          <w:lang w:val="uz-Latn-UZ"/>
        </w:rPr>
        <w:t xml:space="preserve">() </w:t>
      </w:r>
      <w:r w:rsidRPr="000D5EE5">
        <w:rPr>
          <w:noProof/>
          <w:sz w:val="28"/>
          <w:szCs w:val="28"/>
          <w:lang w:val="uz-Latn-UZ"/>
        </w:rPr>
        <w:t xml:space="preserve">yordamida kutamiz. </w:t>
      </w:r>
      <w:r w:rsidRPr="000D5EE5">
        <w:rPr>
          <w:rFonts w:ascii="inherit" w:hAnsi="inherit" w:cs="Courier New"/>
          <w:b/>
          <w:bCs/>
          <w:noProof/>
          <w:sz w:val="26"/>
          <w:szCs w:val="26"/>
          <w:lang w:val="uz-Latn-UZ"/>
        </w:rPr>
        <w:t>delay</w:t>
      </w:r>
      <w:r w:rsidRPr="000D5EE5">
        <w:rPr>
          <w:b/>
          <w:bCs/>
          <w:noProof/>
          <w:sz w:val="28"/>
          <w:szCs w:val="28"/>
          <w:lang w:val="uz-Latn-UZ"/>
        </w:rPr>
        <w:t>()</w:t>
      </w:r>
      <w:r w:rsidRPr="000D5EE5">
        <w:rPr>
          <w:noProof/>
          <w:sz w:val="28"/>
          <w:szCs w:val="28"/>
          <w:lang w:val="uz-Latn-UZ"/>
        </w:rPr>
        <w:t xml:space="preserve"> funksiyasi dasturni ma</w:t>
      </w:r>
      <w:r w:rsidR="00190630">
        <w:rPr>
          <w:noProof/>
          <w:sz w:val="28"/>
          <w:szCs w:val="28"/>
          <w:lang w:val="uz-Latn-UZ"/>
        </w:rPr>
        <w:t>’</w:t>
      </w:r>
      <w:r w:rsidRPr="000D5EE5">
        <w:rPr>
          <w:noProof/>
          <w:sz w:val="28"/>
          <w:szCs w:val="28"/>
          <w:lang w:val="uz-Latn-UZ"/>
        </w:rPr>
        <w:t>lum vaqt davomida (millisekundlarda) bloklaydi. Shunday qilib, bu erda biz dasturni 500 millisekund yoki 0,5 soniya davomida bloklaymiz. Shundan s</w:t>
      </w:r>
      <w:r w:rsidR="00190630">
        <w:rPr>
          <w:noProof/>
          <w:sz w:val="28"/>
          <w:szCs w:val="28"/>
          <w:lang w:val="uz-Latn-UZ"/>
        </w:rPr>
        <w:t>o‘</w:t>
      </w:r>
      <w:r w:rsidRPr="000D5EE5">
        <w:rPr>
          <w:noProof/>
          <w:sz w:val="28"/>
          <w:szCs w:val="28"/>
          <w:lang w:val="uz-Latn-UZ"/>
        </w:rPr>
        <w:t xml:space="preserve">ng, biz ledni </w:t>
      </w:r>
      <w:r w:rsidRPr="000D5EE5">
        <w:rPr>
          <w:rFonts w:ascii="inherit" w:hAnsi="inherit" w:cs="Courier New"/>
          <w:b/>
          <w:bCs/>
          <w:noProof/>
          <w:sz w:val="26"/>
          <w:szCs w:val="26"/>
          <w:lang w:val="uz-Latn-UZ"/>
        </w:rPr>
        <w:t>digitalWrite</w:t>
      </w:r>
      <w:r w:rsidRPr="000D5EE5">
        <w:rPr>
          <w:b/>
          <w:bCs/>
          <w:noProof/>
          <w:sz w:val="28"/>
          <w:szCs w:val="28"/>
          <w:lang w:val="uz-Latn-UZ"/>
        </w:rPr>
        <w:t xml:space="preserve">() </w:t>
      </w:r>
      <w:r w:rsidRPr="000D5EE5">
        <w:rPr>
          <w:noProof/>
          <w:sz w:val="28"/>
          <w:szCs w:val="28"/>
          <w:lang w:val="uz-Latn-UZ"/>
        </w:rPr>
        <w:t xml:space="preserve">va </w:t>
      </w:r>
      <w:r w:rsidRPr="000D5EE5">
        <w:rPr>
          <w:rFonts w:ascii="inherit" w:hAnsi="inherit" w:cs="Courier New"/>
          <w:b/>
          <w:bCs/>
          <w:noProof/>
          <w:sz w:val="26"/>
          <w:szCs w:val="26"/>
          <w:lang w:val="uz-Latn-UZ"/>
        </w:rPr>
        <w:t>LOW</w:t>
      </w:r>
      <w:r w:rsidRPr="000D5EE5">
        <w:rPr>
          <w:noProof/>
          <w:sz w:val="28"/>
          <w:szCs w:val="28"/>
          <w:lang w:val="uz-Latn-UZ"/>
        </w:rPr>
        <w:t xml:space="preserve"> bilan </w:t>
      </w:r>
      <w:r w:rsidR="00190630">
        <w:rPr>
          <w:noProof/>
          <w:sz w:val="28"/>
          <w:szCs w:val="28"/>
          <w:lang w:val="uz-Latn-UZ"/>
        </w:rPr>
        <w:t>o‘</w:t>
      </w:r>
      <w:r w:rsidRPr="000D5EE5">
        <w:rPr>
          <w:noProof/>
          <w:sz w:val="28"/>
          <w:szCs w:val="28"/>
          <w:lang w:val="uz-Latn-UZ"/>
        </w:rPr>
        <w:t xml:space="preserve">chiramiz va </w:t>
      </w:r>
      <w:r w:rsidRPr="000D5EE5">
        <w:rPr>
          <w:rFonts w:ascii="inherit" w:hAnsi="inherit" w:cs="Courier New"/>
          <w:b/>
          <w:bCs/>
          <w:noProof/>
          <w:sz w:val="26"/>
          <w:szCs w:val="26"/>
          <w:lang w:val="uz-Latn-UZ"/>
        </w:rPr>
        <w:t>delay</w:t>
      </w:r>
      <w:r w:rsidRPr="000D5EE5">
        <w:rPr>
          <w:b/>
          <w:bCs/>
          <w:noProof/>
          <w:sz w:val="28"/>
          <w:szCs w:val="28"/>
          <w:lang w:val="uz-Latn-UZ"/>
        </w:rPr>
        <w:t>()</w:t>
      </w:r>
      <w:r w:rsidRPr="000D5EE5">
        <w:rPr>
          <w:noProof/>
          <w:sz w:val="28"/>
          <w:szCs w:val="28"/>
          <w:lang w:val="uz-Latn-UZ"/>
        </w:rPr>
        <w:t xml:space="preserve"> yordamida yana 0,5 soniya kutamiz. Shu tarzda, biz "LED yoqilgan" + "LED </w:t>
      </w:r>
      <w:r w:rsidR="00190630">
        <w:rPr>
          <w:noProof/>
          <w:sz w:val="28"/>
          <w:szCs w:val="28"/>
          <w:lang w:val="uz-Latn-UZ"/>
        </w:rPr>
        <w:t>o‘</w:t>
      </w:r>
      <w:r w:rsidRPr="000D5EE5">
        <w:rPr>
          <w:noProof/>
          <w:sz w:val="28"/>
          <w:szCs w:val="28"/>
          <w:lang w:val="uz-Latn-UZ"/>
        </w:rPr>
        <w:t>chirilgan"ning t</w:t>
      </w:r>
      <w:r w:rsidR="00190630">
        <w:rPr>
          <w:noProof/>
          <w:sz w:val="28"/>
          <w:szCs w:val="28"/>
          <w:lang w:val="uz-Latn-UZ"/>
        </w:rPr>
        <w:t>o‘</w:t>
      </w:r>
      <w:r w:rsidRPr="000D5EE5">
        <w:rPr>
          <w:noProof/>
          <w:sz w:val="28"/>
          <w:szCs w:val="28"/>
          <w:lang w:val="uz-Latn-UZ"/>
        </w:rPr>
        <w:t>liq sikliga egamiz.  Void loop () dan chiqqanimizdan s</w:t>
      </w:r>
      <w:r w:rsidR="00190630">
        <w:rPr>
          <w:noProof/>
          <w:sz w:val="28"/>
          <w:szCs w:val="28"/>
          <w:lang w:val="uz-Latn-UZ"/>
        </w:rPr>
        <w:t>o‘</w:t>
      </w:r>
      <w:r w:rsidRPr="000D5EE5">
        <w:rPr>
          <w:noProof/>
          <w:sz w:val="28"/>
          <w:szCs w:val="28"/>
          <w:lang w:val="uz-Latn-UZ"/>
        </w:rPr>
        <w:t xml:space="preserve">ng, u yana chaqiriladi va shuning uchun led yana yoqiladi va hokazo va hokazo. Ushbu miltillovchi misol ehtimol, eng keng tarqalgan </w:t>
      </w:r>
      <w:r w:rsidR="00190630">
        <w:rPr>
          <w:noProof/>
          <w:sz w:val="28"/>
          <w:szCs w:val="28"/>
          <w:lang w:val="uz-Latn-UZ"/>
        </w:rPr>
        <w:t xml:space="preserve">oson </w:t>
      </w:r>
      <w:r w:rsidRPr="000D5EE5">
        <w:rPr>
          <w:noProof/>
          <w:sz w:val="28"/>
          <w:szCs w:val="28"/>
          <w:lang w:val="uz-Latn-UZ"/>
        </w:rPr>
        <w:t>misollardan biri</w:t>
      </w:r>
      <w:r w:rsidR="00190630">
        <w:rPr>
          <w:noProof/>
          <w:sz w:val="28"/>
          <w:szCs w:val="28"/>
          <w:lang w:val="uz-Latn-UZ"/>
        </w:rPr>
        <w:t>dir</w:t>
      </w:r>
      <w:r w:rsidRPr="000D5EE5">
        <w:rPr>
          <w:noProof/>
          <w:sz w:val="28"/>
          <w:szCs w:val="28"/>
          <w:lang w:val="uz-Latn-UZ"/>
        </w:rPr>
        <w:t xml:space="preserve">, Arduino </w:t>
      </w:r>
      <w:r w:rsidR="00190630">
        <w:rPr>
          <w:noProof/>
          <w:sz w:val="28"/>
          <w:szCs w:val="28"/>
          <w:lang w:val="uz-Latn-UZ"/>
        </w:rPr>
        <w:t>dunyosining imkoniyatlari cheksizdir.</w:t>
      </w:r>
    </w:p>
    <w:p w14:paraId="747016E7" w14:textId="77777777" w:rsidR="00977C40" w:rsidRDefault="00977C40">
      <w:pPr>
        <w:rPr>
          <w:rFonts w:ascii="Times New Roman" w:eastAsia="Times New Roman" w:hAnsi="Times New Roman" w:cs="Times New Roman"/>
          <w:noProof/>
          <w:sz w:val="28"/>
          <w:szCs w:val="28"/>
          <w:lang w:val="uz-Latn-UZ" w:eastAsia="ru-RU"/>
        </w:rPr>
      </w:pPr>
      <w:r>
        <w:rPr>
          <w:noProof/>
          <w:sz w:val="28"/>
          <w:szCs w:val="28"/>
          <w:lang w:val="uz-Latn-UZ"/>
        </w:rPr>
        <w:br w:type="page"/>
      </w:r>
    </w:p>
    <w:p w14:paraId="0904D533" w14:textId="0A49EB56" w:rsidR="00977C40" w:rsidRPr="00977C40" w:rsidRDefault="00977C40" w:rsidP="00977C40">
      <w:pPr>
        <w:pStyle w:val="a6"/>
        <w:tabs>
          <w:tab w:val="num" w:pos="1134"/>
        </w:tabs>
        <w:spacing w:before="0" w:beforeAutospacing="0" w:after="0" w:afterAutospacing="0"/>
        <w:ind w:firstLine="709"/>
        <w:contextualSpacing/>
        <w:jc w:val="center"/>
        <w:rPr>
          <w:noProof/>
          <w:sz w:val="28"/>
          <w:szCs w:val="28"/>
          <w:lang w:val="uz-Latn-UZ"/>
        </w:rPr>
      </w:pPr>
      <w:proofErr w:type="spellStart"/>
      <w:r w:rsidRPr="00977C40">
        <w:rPr>
          <w:b/>
          <w:bCs/>
          <w:sz w:val="28"/>
          <w:szCs w:val="28"/>
          <w:lang w:val="en-US"/>
        </w:rPr>
        <w:lastRenderedPageBreak/>
        <w:t>Foydalanil</w:t>
      </w:r>
      <w:r>
        <w:rPr>
          <w:b/>
          <w:bCs/>
          <w:sz w:val="28"/>
          <w:szCs w:val="28"/>
          <w:lang w:val="en-US"/>
        </w:rPr>
        <w:t>gan</w:t>
      </w:r>
      <w:proofErr w:type="spellEnd"/>
      <w:r w:rsidRPr="00977C4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77C40">
        <w:rPr>
          <w:b/>
          <w:bCs/>
          <w:sz w:val="28"/>
          <w:szCs w:val="28"/>
          <w:lang w:val="en-US"/>
        </w:rPr>
        <w:t>adabiyotlar</w:t>
      </w:r>
      <w:proofErr w:type="spellEnd"/>
      <w:r w:rsidRPr="00977C40">
        <w:rPr>
          <w:b/>
          <w:bCs/>
          <w:sz w:val="28"/>
          <w:szCs w:val="28"/>
          <w:lang w:val="en-US"/>
        </w:rPr>
        <w:t>:</w:t>
      </w:r>
    </w:p>
    <w:p w14:paraId="7780364B" w14:textId="77777777" w:rsidR="00977C40" w:rsidRPr="00977C40" w:rsidRDefault="00977C40" w:rsidP="00977C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Zohidov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T.,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Qodirov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U.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Elektronika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asoslari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Toshkent: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Milliy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Universiteti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nashriyoti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2018.</w:t>
      </w:r>
    </w:p>
    <w:p w14:paraId="0A674C31" w14:textId="710D58F9" w:rsidR="00977C40" w:rsidRPr="00977C40" w:rsidRDefault="00977C40" w:rsidP="00977C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Mahkamov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I.,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Norboyev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O.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Mikrokontroller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asoslari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va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dasturlash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Samarqand: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SamDU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nashriyoti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2019.</w:t>
      </w:r>
    </w:p>
    <w:p w14:paraId="3E7F592B" w14:textId="6053094F" w:rsidR="00977C40" w:rsidRPr="00977C40" w:rsidRDefault="00977C40" w:rsidP="00977C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Sobirov A., Yusupov N.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Texnologiya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fanlari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uchun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elektronika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va</w:t>
      </w:r>
      <w:proofErr w:type="spellEnd"/>
      <w:proofErr w:type="gram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avtomatlashtirish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bo‘yicha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amaliy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qo‘llanma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Toshkent: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nashriyoti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2020.</w:t>
      </w:r>
    </w:p>
    <w:p w14:paraId="75D0EC99" w14:textId="1F831794" w:rsidR="00977C40" w:rsidRPr="00977C40" w:rsidRDefault="00977C40" w:rsidP="00977C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Robototexnika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):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Buxoro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Universiteti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nashr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9933BF5" w14:textId="77777777" w:rsidR="00977C40" w:rsidRPr="00977C40" w:rsidRDefault="00977C40" w:rsidP="00977C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Matn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to‘plami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Arduino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Toshkent: IT-Park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nashriyoti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2021.</w:t>
      </w:r>
    </w:p>
    <w:p w14:paraId="306FF6B4" w14:textId="7343FD48" w:rsidR="00977C40" w:rsidRPr="00977C40" w:rsidRDefault="00977C40" w:rsidP="00977C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Shukurillaev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A., Fayzullayev R. </w:t>
      </w:r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STEM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ta’limida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Arduino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platformasining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qo‘llanilishi</w:t>
      </w:r>
      <w:proofErr w:type="spellEnd"/>
      <w:r w:rsidRPr="00977C4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Toshkent: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nashriyoti</w:t>
      </w:r>
      <w:proofErr w:type="spellEnd"/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2022.</w:t>
      </w:r>
    </w:p>
    <w:p w14:paraId="3D181548" w14:textId="34160266" w:rsidR="00977C40" w:rsidRPr="00977C40" w:rsidRDefault="00977C40" w:rsidP="00977C40">
      <w:pPr>
        <w:pStyle w:val="a4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77C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https://docs.arduino.cc/</w:t>
      </w:r>
    </w:p>
    <w:p w14:paraId="12A3DA26" w14:textId="1186E59F" w:rsidR="00977C40" w:rsidRPr="00977C40" w:rsidRDefault="00977C40" w:rsidP="00824EA8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977C40" w:rsidRPr="00977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6BB"/>
    <w:multiLevelType w:val="hybridMultilevel"/>
    <w:tmpl w:val="A5820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4190"/>
    <w:multiLevelType w:val="multilevel"/>
    <w:tmpl w:val="FF2C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213D0"/>
    <w:multiLevelType w:val="multilevel"/>
    <w:tmpl w:val="AF00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620E7"/>
    <w:multiLevelType w:val="multilevel"/>
    <w:tmpl w:val="D2AA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B52514"/>
    <w:multiLevelType w:val="hybridMultilevel"/>
    <w:tmpl w:val="35E06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350D9"/>
    <w:multiLevelType w:val="hybridMultilevel"/>
    <w:tmpl w:val="D144970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B73E9"/>
    <w:multiLevelType w:val="hybridMultilevel"/>
    <w:tmpl w:val="E73C7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353D2"/>
    <w:multiLevelType w:val="hybridMultilevel"/>
    <w:tmpl w:val="BB8A3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E282F"/>
    <w:multiLevelType w:val="multilevel"/>
    <w:tmpl w:val="AEFCA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B778CC"/>
    <w:multiLevelType w:val="hybridMultilevel"/>
    <w:tmpl w:val="E09EB988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 w15:restartNumberingAfterBreak="0">
    <w:nsid w:val="32302897"/>
    <w:multiLevelType w:val="multilevel"/>
    <w:tmpl w:val="BCC6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7117AD"/>
    <w:multiLevelType w:val="hybridMultilevel"/>
    <w:tmpl w:val="FBE4E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26B8A"/>
    <w:multiLevelType w:val="hybridMultilevel"/>
    <w:tmpl w:val="0C2A2BE4"/>
    <w:lvl w:ilvl="0" w:tplc="041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3" w15:restartNumberingAfterBreak="0">
    <w:nsid w:val="437B1AD2"/>
    <w:multiLevelType w:val="multilevel"/>
    <w:tmpl w:val="21089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20416F"/>
    <w:multiLevelType w:val="multilevel"/>
    <w:tmpl w:val="2348D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326D85"/>
    <w:multiLevelType w:val="hybridMultilevel"/>
    <w:tmpl w:val="9B128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4D3539"/>
    <w:multiLevelType w:val="hybridMultilevel"/>
    <w:tmpl w:val="CB423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64406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77FEE"/>
    <w:multiLevelType w:val="hybridMultilevel"/>
    <w:tmpl w:val="2D94F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E3606"/>
    <w:multiLevelType w:val="multilevel"/>
    <w:tmpl w:val="9E744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D1599D"/>
    <w:multiLevelType w:val="multilevel"/>
    <w:tmpl w:val="61264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72561E"/>
    <w:multiLevelType w:val="multilevel"/>
    <w:tmpl w:val="1DA0E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DF09E0"/>
    <w:multiLevelType w:val="multilevel"/>
    <w:tmpl w:val="BFBE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25044B"/>
    <w:multiLevelType w:val="hybridMultilevel"/>
    <w:tmpl w:val="D6BEC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4240F6"/>
    <w:multiLevelType w:val="multilevel"/>
    <w:tmpl w:val="E06C3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8A6B61"/>
    <w:multiLevelType w:val="multilevel"/>
    <w:tmpl w:val="71EE3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16"/>
  </w:num>
  <w:num w:numId="4">
    <w:abstractNumId w:val="12"/>
  </w:num>
  <w:num w:numId="5">
    <w:abstractNumId w:val="9"/>
  </w:num>
  <w:num w:numId="6">
    <w:abstractNumId w:val="5"/>
  </w:num>
  <w:num w:numId="7">
    <w:abstractNumId w:val="22"/>
  </w:num>
  <w:num w:numId="8">
    <w:abstractNumId w:val="10"/>
  </w:num>
  <w:num w:numId="9">
    <w:abstractNumId w:val="24"/>
  </w:num>
  <w:num w:numId="10">
    <w:abstractNumId w:val="2"/>
  </w:num>
  <w:num w:numId="11">
    <w:abstractNumId w:val="21"/>
  </w:num>
  <w:num w:numId="12">
    <w:abstractNumId w:val="4"/>
  </w:num>
  <w:num w:numId="13">
    <w:abstractNumId w:val="15"/>
  </w:num>
  <w:num w:numId="14">
    <w:abstractNumId w:val="11"/>
  </w:num>
  <w:num w:numId="15">
    <w:abstractNumId w:val="6"/>
  </w:num>
  <w:num w:numId="16">
    <w:abstractNumId w:val="17"/>
  </w:num>
  <w:num w:numId="17">
    <w:abstractNumId w:val="20"/>
  </w:num>
  <w:num w:numId="18">
    <w:abstractNumId w:val="3"/>
  </w:num>
  <w:num w:numId="19">
    <w:abstractNumId w:val="23"/>
  </w:num>
  <w:num w:numId="20">
    <w:abstractNumId w:val="8"/>
  </w:num>
  <w:num w:numId="21">
    <w:abstractNumId w:val="19"/>
  </w:num>
  <w:num w:numId="22">
    <w:abstractNumId w:val="18"/>
  </w:num>
  <w:num w:numId="23">
    <w:abstractNumId w:val="13"/>
  </w:num>
  <w:num w:numId="24">
    <w:abstractNumId w:val="1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8F2"/>
    <w:rsid w:val="000D5EE5"/>
    <w:rsid w:val="00153637"/>
    <w:rsid w:val="00183BC6"/>
    <w:rsid w:val="00190630"/>
    <w:rsid w:val="0037039B"/>
    <w:rsid w:val="003D78F2"/>
    <w:rsid w:val="004C375B"/>
    <w:rsid w:val="005906E7"/>
    <w:rsid w:val="00664B1A"/>
    <w:rsid w:val="007A21C0"/>
    <w:rsid w:val="00824EA8"/>
    <w:rsid w:val="00913778"/>
    <w:rsid w:val="00977C40"/>
    <w:rsid w:val="009C7CD4"/>
    <w:rsid w:val="00A6043A"/>
    <w:rsid w:val="00B554A0"/>
    <w:rsid w:val="00C11269"/>
    <w:rsid w:val="00C255B7"/>
    <w:rsid w:val="00E332D2"/>
    <w:rsid w:val="00F76A18"/>
    <w:rsid w:val="00FE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86AAE"/>
  <w15:docId w15:val="{905A31AA-F3DC-44CC-9C1D-AFEA0192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5B7"/>
  </w:style>
  <w:style w:type="paragraph" w:styleId="3">
    <w:name w:val="heading 3"/>
    <w:basedOn w:val="a"/>
    <w:link w:val="30"/>
    <w:uiPriority w:val="9"/>
    <w:qFormat/>
    <w:rsid w:val="00B554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554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2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55B7"/>
    <w:rPr>
      <w:b/>
      <w:bCs/>
    </w:rPr>
  </w:style>
  <w:style w:type="paragraph" w:styleId="a4">
    <w:name w:val="List Paragraph"/>
    <w:aliases w:val="List_Paragraph,Multilevel para_II,List Paragraph1,List Paragraph (numbered (a)),Numbered list,Bullet Points,Listenabsatz1,Bullet List Paragraph,Level 1 Bullet,Subtítulo tabela,Resume Title,Заголовок 41,Citation List,Liste Paragraf,Ha,Viñeta"/>
    <w:basedOn w:val="a"/>
    <w:link w:val="a5"/>
    <w:uiPriority w:val="1"/>
    <w:qFormat/>
    <w:rsid w:val="00C255B7"/>
    <w:pPr>
      <w:ind w:left="720"/>
      <w:contextualSpacing/>
    </w:pPr>
  </w:style>
  <w:style w:type="character" w:customStyle="1" w:styleId="a5">
    <w:name w:val="Абзац списка Знак"/>
    <w:aliases w:val="List_Paragraph Знак,Multilevel para_II Знак,List Paragraph1 Знак,List Paragraph (numbered (a)) Знак,Numbered list Знак,Bullet Points Знак,Listenabsatz1 Знак,Bullet List Paragraph Знак,Level 1 Bullet Знак,Subtítulo tabela Знак,Ha Знак"/>
    <w:link w:val="a4"/>
    <w:uiPriority w:val="1"/>
    <w:locked/>
    <w:rsid w:val="00C255B7"/>
  </w:style>
  <w:style w:type="character" w:customStyle="1" w:styleId="30">
    <w:name w:val="Заголовок 3 Знак"/>
    <w:basedOn w:val="a0"/>
    <w:link w:val="3"/>
    <w:uiPriority w:val="9"/>
    <w:rsid w:val="00B554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554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B5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1126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TML">
    <w:name w:val="HTML Preformatted"/>
    <w:basedOn w:val="a"/>
    <w:link w:val="HTML0"/>
    <w:uiPriority w:val="99"/>
    <w:semiHidden/>
    <w:unhideWhenUsed/>
    <w:rsid w:val="00C112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1126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C11269"/>
    <w:rPr>
      <w:rFonts w:ascii="Courier New" w:eastAsia="Times New Roman" w:hAnsi="Courier New" w:cs="Courier New"/>
      <w:sz w:val="20"/>
      <w:szCs w:val="20"/>
    </w:rPr>
  </w:style>
  <w:style w:type="character" w:customStyle="1" w:styleId="hljs-function">
    <w:name w:val="hljs-function"/>
    <w:basedOn w:val="a0"/>
    <w:rsid w:val="00C11269"/>
  </w:style>
  <w:style w:type="character" w:customStyle="1" w:styleId="hljs-type">
    <w:name w:val="hljs-type"/>
    <w:basedOn w:val="a0"/>
    <w:rsid w:val="00C11269"/>
  </w:style>
  <w:style w:type="character" w:customStyle="1" w:styleId="hljs-title">
    <w:name w:val="hljs-title"/>
    <w:basedOn w:val="a0"/>
    <w:rsid w:val="00C11269"/>
  </w:style>
  <w:style w:type="character" w:customStyle="1" w:styleId="hljs-params">
    <w:name w:val="hljs-params"/>
    <w:basedOn w:val="a0"/>
    <w:rsid w:val="00C11269"/>
  </w:style>
  <w:style w:type="character" w:customStyle="1" w:styleId="hljs-builtin">
    <w:name w:val="hljs-built_in"/>
    <w:basedOn w:val="a0"/>
    <w:rsid w:val="00C11269"/>
  </w:style>
  <w:style w:type="character" w:customStyle="1" w:styleId="hljs-number">
    <w:name w:val="hljs-number"/>
    <w:basedOn w:val="a0"/>
    <w:rsid w:val="00C11269"/>
  </w:style>
  <w:style w:type="character" w:customStyle="1" w:styleId="hljs-comment">
    <w:name w:val="hljs-comment"/>
    <w:basedOn w:val="a0"/>
    <w:rsid w:val="00C11269"/>
  </w:style>
  <w:style w:type="character" w:styleId="a7">
    <w:name w:val="Emphasis"/>
    <w:basedOn w:val="a0"/>
    <w:uiPriority w:val="20"/>
    <w:qFormat/>
    <w:rsid w:val="00977C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281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3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Ma'mur</cp:lastModifiedBy>
  <cp:revision>2</cp:revision>
  <dcterms:created xsi:type="dcterms:W3CDTF">2026-10-22T07:47:00Z</dcterms:created>
  <dcterms:modified xsi:type="dcterms:W3CDTF">2026-10-22T07:47:00Z</dcterms:modified>
</cp:coreProperties>
</file>